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666EA6" w14:textId="5735FE49" w:rsidR="009C311E" w:rsidRDefault="0099182F" w:rsidP="0099182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YAPAY ZEKA VE UYGULAMA AKADEMİSİ</w:t>
      </w:r>
    </w:p>
    <w:p w14:paraId="53FB7BB4" w14:textId="1097E08F" w:rsidR="0099182F" w:rsidRDefault="009918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9182F">
        <w:rPr>
          <w:rFonts w:ascii="Times New Roman" w:hAnsi="Times New Roman" w:cs="Times New Roman"/>
          <w:b/>
          <w:bCs/>
          <w:sz w:val="24"/>
          <w:szCs w:val="24"/>
          <w:u w:val="single"/>
        </w:rPr>
        <w:t>Girişimcilik Dersleri</w:t>
      </w:r>
    </w:p>
    <w:p w14:paraId="1CCE2AAE" w14:textId="7D35C819" w:rsidR="0099182F" w:rsidRPr="0099182F" w:rsidRDefault="009918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Kapalı sorular ile gerçekleri öğren, açık uçlu sorular ile içgörü elde et.</w:t>
      </w:r>
    </w:p>
    <w:p w14:paraId="6857242D" w14:textId="44F02F64" w:rsidR="0099182F" w:rsidRDefault="009918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Senteze Giden Yol: Kullanıcının motivasyonunu, kök nedenini mevcut soruyu derinleştirerek 5 neden sorusu ile anlamak.</w:t>
      </w:r>
    </w:p>
    <w:p w14:paraId="61A2082A" w14:textId="5421D8E7" w:rsidR="00145AC9" w:rsidRDefault="00145A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Bulguları sentezleyerek eyleme dönüşebilecek içgörü elde etmek &gt; Kümeleme ve ilişkilendirme</w:t>
      </w:r>
    </w:p>
    <w:p w14:paraId="0EF3EABB" w14:textId="3E80D230" w:rsidR="00145AC9" w:rsidRDefault="00145A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399B5CF8" w14:textId="6DC553BF" w:rsidR="00145AC9" w:rsidRDefault="00145A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Vaka: </w:t>
      </w:r>
    </w:p>
    <w:p w14:paraId="6D79B592" w14:textId="0028739B" w:rsidR="00145AC9" w:rsidRDefault="00145A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Talep 1:</w:t>
      </w:r>
    </w:p>
    <w:p w14:paraId="158B1AA5" w14:textId="2B3EE630" w:rsidR="00145AC9" w:rsidRDefault="00145A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Talep 2:</w:t>
      </w:r>
    </w:p>
    <w:p w14:paraId="68E18E15" w14:textId="22FAF709" w:rsidR="00145AC9" w:rsidRDefault="00145A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Talep 3:</w:t>
      </w:r>
    </w:p>
    <w:p w14:paraId="4738F614" w14:textId="363E6EA9" w:rsidR="00145AC9" w:rsidRDefault="00145A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F9ABFA0" w14:textId="57DF515F" w:rsidR="00145AC9" w:rsidRDefault="00145A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Bulgaların Empati Haritasını çıkar</w:t>
      </w:r>
      <w:r w:rsidR="00C5363D">
        <w:rPr>
          <w:rFonts w:ascii="Times New Roman" w:hAnsi="Times New Roman" w:cs="Times New Roman"/>
          <w:sz w:val="24"/>
          <w:szCs w:val="24"/>
        </w:rPr>
        <w:t>mak</w:t>
      </w:r>
    </w:p>
    <w:p w14:paraId="47448641" w14:textId="58DDCB85" w:rsidR="00C5363D" w:rsidRDefault="00C536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5E9DA34D" w14:textId="667EDFBF" w:rsidR="00145AC9" w:rsidRDefault="00145A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 söylüyor &gt; düşünüyor &gt; hissediyor &gt; </w:t>
      </w:r>
      <w:r w:rsidR="00CB5BD8">
        <w:rPr>
          <w:rFonts w:ascii="Times New Roman" w:hAnsi="Times New Roman" w:cs="Times New Roman"/>
          <w:sz w:val="24"/>
          <w:szCs w:val="24"/>
        </w:rPr>
        <w:t>yapıyor?</w:t>
      </w:r>
    </w:p>
    <w:p w14:paraId="5241F4AA" w14:textId="2A16E3CF" w:rsidR="00CB5BD8" w:rsidRDefault="00CB5B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Kullanıcı merkezli ve tasarım odaklı projeler &gt; kim? hangi problem? </w:t>
      </w:r>
    </w:p>
    <w:p w14:paraId="513292B9" w14:textId="1C33AB0F" w:rsidR="00C5363D" w:rsidRDefault="00C536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7C4FC0D" w14:textId="3C1A6F48" w:rsidR="00CB5BD8" w:rsidRDefault="00CB5B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Oyunun Problem Çözümü &gt; Sıkıntıyı giderme / Hikaye Eksikliği / Sosyalleşme / Para Kazanma</w:t>
      </w:r>
    </w:p>
    <w:p w14:paraId="09A4AB80" w14:textId="2EFB46DD" w:rsidR="00C5363D" w:rsidRDefault="00C536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Fikir Doğrulama:</w:t>
      </w:r>
    </w:p>
    <w:p w14:paraId="3417AB77" w14:textId="77777777" w:rsidR="00C5363D" w:rsidRDefault="00C536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793CAC1C" w14:textId="63E23C35" w:rsidR="00C5363D" w:rsidRDefault="00C536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 tanımı &gt; doğrulanması</w:t>
      </w:r>
    </w:p>
    <w:p w14:paraId="40E38BEA" w14:textId="1D4003E7" w:rsidR="00C5363D" w:rsidRDefault="00C536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Çözümün tanımı &gt; doğrulanması &gt; problem ile uyumu</w:t>
      </w:r>
    </w:p>
    <w:p w14:paraId="6A1FF2BD" w14:textId="0B19D63D" w:rsidR="00C5363D" w:rsidRDefault="00C536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0F29BD5" w14:textId="5C4E8D33" w:rsidR="00CE10B1" w:rsidRDefault="00CE10B1">
      <w:pPr>
        <w:rPr>
          <w:rFonts w:ascii="Times New Roman" w:hAnsi="Times New Roman" w:cs="Times New Roman"/>
          <w:sz w:val="24"/>
          <w:szCs w:val="24"/>
        </w:rPr>
      </w:pPr>
      <w:r w:rsidRPr="00CE10B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8BC740" wp14:editId="4379712C">
            <wp:extent cx="5760720" cy="3255010"/>
            <wp:effectExtent l="0" t="0" r="0" b="2540"/>
            <wp:docPr id="77819010" name="Resim 1" descr="metin, ekran görüntüsü, yazı tipi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9010" name="Resim 1" descr="metin, ekran görüntüsü, yazı tipi, diyagram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A401" w14:textId="77777777" w:rsidR="00CE71A9" w:rsidRDefault="00CE71A9">
      <w:pPr>
        <w:rPr>
          <w:rFonts w:ascii="Times New Roman" w:hAnsi="Times New Roman" w:cs="Times New Roman"/>
          <w:sz w:val="24"/>
          <w:szCs w:val="24"/>
        </w:rPr>
      </w:pPr>
    </w:p>
    <w:p w14:paraId="06E58E25" w14:textId="52C8BF98" w:rsidR="00CE71A9" w:rsidRDefault="00CE71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Özgeçmiş</w:t>
      </w:r>
    </w:p>
    <w:p w14:paraId="78958D74" w14:textId="4CA409C7" w:rsidR="00CE71A9" w:rsidRDefault="00CE71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Sade Tasarım, Beyaz arka plana göz almayan renk ve fontlar</w:t>
      </w:r>
    </w:p>
    <w:p w14:paraId="4E2B6FC8" w14:textId="15AF4E16" w:rsidR="00CE71A9" w:rsidRDefault="00CE71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Formal yazı tipi, boyutu ve düzenli satır aralıkları</w:t>
      </w:r>
    </w:p>
    <w:p w14:paraId="2BB22CD1" w14:textId="1E97432B" w:rsidR="00CE71A9" w:rsidRDefault="00CE71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Tek SAYFA</w:t>
      </w:r>
    </w:p>
    <w:p w14:paraId="5A8AE38F" w14:textId="1B0E7AA7" w:rsidR="00CE71A9" w:rsidRDefault="00CE71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PDF format</w:t>
      </w:r>
    </w:p>
    <w:p w14:paraId="781EEA70" w14:textId="3446EA01" w:rsidR="00CE71A9" w:rsidRDefault="00CE71A9">
      <w:pPr>
        <w:rPr>
          <w:rFonts w:ascii="Times New Roman" w:hAnsi="Times New Roman" w:cs="Times New Roman"/>
          <w:sz w:val="24"/>
          <w:szCs w:val="24"/>
        </w:rPr>
      </w:pPr>
      <w:r w:rsidRPr="00CE71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8C0893" wp14:editId="75314C73">
            <wp:extent cx="5760720" cy="7484745"/>
            <wp:effectExtent l="0" t="0" r="0" b="1905"/>
            <wp:docPr id="404800347" name="Resim 1" descr="metin, ekran görüntüsü, yazı tipi, parale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00347" name="Resim 1" descr="metin, ekran görüntüsü, yazı tipi, paralel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9DFC" w14:textId="77777777" w:rsidR="005D3A09" w:rsidRDefault="005D3A09">
      <w:pPr>
        <w:rPr>
          <w:rFonts w:ascii="Times New Roman" w:hAnsi="Times New Roman" w:cs="Times New Roman"/>
          <w:sz w:val="24"/>
          <w:szCs w:val="24"/>
        </w:rPr>
      </w:pPr>
    </w:p>
    <w:p w14:paraId="59F5CA20" w14:textId="77777777" w:rsidR="005D3A09" w:rsidRDefault="005D3A09">
      <w:pPr>
        <w:rPr>
          <w:rFonts w:ascii="Times New Roman" w:hAnsi="Times New Roman" w:cs="Times New Roman"/>
          <w:sz w:val="24"/>
          <w:szCs w:val="24"/>
        </w:rPr>
      </w:pPr>
    </w:p>
    <w:p w14:paraId="5F98B594" w14:textId="77777777" w:rsidR="005D3A09" w:rsidRDefault="005D3A09">
      <w:pPr>
        <w:rPr>
          <w:rFonts w:ascii="Times New Roman" w:hAnsi="Times New Roman" w:cs="Times New Roman"/>
          <w:sz w:val="24"/>
          <w:szCs w:val="24"/>
        </w:rPr>
      </w:pPr>
    </w:p>
    <w:p w14:paraId="5284D91C" w14:textId="72C73801" w:rsidR="005D3A09" w:rsidRDefault="00BA0DAD">
      <w:pPr>
        <w:rPr>
          <w:rFonts w:ascii="Times New Roman" w:hAnsi="Times New Roman" w:cs="Times New Roman"/>
          <w:sz w:val="24"/>
          <w:szCs w:val="24"/>
        </w:rPr>
      </w:pPr>
      <w:r w:rsidRPr="00BA0D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BC6D7B" wp14:editId="2351542C">
            <wp:extent cx="5760720" cy="1805940"/>
            <wp:effectExtent l="0" t="0" r="0" b="3810"/>
            <wp:docPr id="95467810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78102" name="Resim 1" descr="metin, ekran görüntüsü, yazı tipi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535C" w14:textId="77777777" w:rsidR="00BA0DAD" w:rsidRDefault="00BA0DAD">
      <w:pPr>
        <w:rPr>
          <w:rFonts w:ascii="Times New Roman" w:hAnsi="Times New Roman" w:cs="Times New Roman"/>
          <w:sz w:val="24"/>
          <w:szCs w:val="24"/>
        </w:rPr>
      </w:pPr>
    </w:p>
    <w:p w14:paraId="318982C9" w14:textId="77777777" w:rsidR="005D3A09" w:rsidRDefault="005D3A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Project Manager:</w:t>
      </w:r>
    </w:p>
    <w:p w14:paraId="3F44ADD9" w14:textId="7C17639C" w:rsidR="005D3A09" w:rsidRDefault="005D3A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>* Planning and organizing</w:t>
      </w:r>
    </w:p>
    <w:p w14:paraId="67E8B8D4" w14:textId="66EADB91" w:rsidR="005D3A09" w:rsidRDefault="005D3A09" w:rsidP="005D3A09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Managing Tasks</w:t>
      </w:r>
    </w:p>
    <w:p w14:paraId="30E5634E" w14:textId="6E7F842B" w:rsidR="005D3A09" w:rsidRDefault="005D3A09" w:rsidP="005D3A09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Budgeting</w:t>
      </w:r>
    </w:p>
    <w:p w14:paraId="36CE9ED0" w14:textId="411C90C4" w:rsidR="005D3A09" w:rsidRDefault="005D3A09" w:rsidP="005D3A09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Controlling costs and other fractions</w:t>
      </w:r>
    </w:p>
    <w:p w14:paraId="3B7AE0EC" w14:textId="3845BE07" w:rsidR="00C94608" w:rsidRDefault="00C94608" w:rsidP="00C94608">
      <w:pPr>
        <w:rPr>
          <w:rFonts w:ascii="Times New Roman" w:hAnsi="Times New Roman" w:cs="Times New Roman"/>
          <w:sz w:val="24"/>
          <w:szCs w:val="24"/>
        </w:rPr>
      </w:pPr>
      <w:r w:rsidRPr="00C946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97E2CA" wp14:editId="008EFA41">
            <wp:extent cx="5760720" cy="1896745"/>
            <wp:effectExtent l="0" t="0" r="0" b="8255"/>
            <wp:docPr id="841581943" name="Resim 1" descr="metin, yazı tipi, ekran görüntüsü, meneviş mavi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81943" name="Resim 1" descr="metin, yazı tipi, ekran görüntüsü, meneviş mavisi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E4C8" w14:textId="02CD60DE" w:rsidR="000841E0" w:rsidRDefault="000841E0" w:rsidP="00C946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Delegation -&gt; İş dağılımı</w:t>
      </w:r>
    </w:p>
    <w:p w14:paraId="10CA2CE2" w14:textId="4A1C2028" w:rsidR="00A82571" w:rsidRDefault="00A82571" w:rsidP="00C94608">
      <w:pPr>
        <w:rPr>
          <w:rFonts w:ascii="Times New Roman" w:hAnsi="Times New Roman" w:cs="Times New Roman"/>
          <w:sz w:val="24"/>
          <w:szCs w:val="24"/>
        </w:rPr>
      </w:pPr>
      <w:r w:rsidRPr="00A825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0A6F4E" wp14:editId="417890B9">
            <wp:extent cx="5760720" cy="2209800"/>
            <wp:effectExtent l="0" t="0" r="0" b="0"/>
            <wp:docPr id="1352530558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30558" name="Resim 1" descr="metin, ekran görüntüsü, yazı tipi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76B0" w14:textId="57B941CF" w:rsidR="00C21E2B" w:rsidRDefault="00C21E2B" w:rsidP="00C94608">
      <w:pPr>
        <w:rPr>
          <w:rFonts w:ascii="Times New Roman" w:hAnsi="Times New Roman" w:cs="Times New Roman"/>
          <w:sz w:val="24"/>
          <w:szCs w:val="24"/>
        </w:rPr>
      </w:pPr>
      <w:r w:rsidRPr="00C21E2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1E95A9" wp14:editId="731B4401">
            <wp:extent cx="5760720" cy="7480935"/>
            <wp:effectExtent l="0" t="0" r="0" b="5715"/>
            <wp:docPr id="16633837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83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6510" w14:textId="7B7C99CD" w:rsidR="0056033E" w:rsidRDefault="0056033E" w:rsidP="00C94608">
      <w:pPr>
        <w:rPr>
          <w:rFonts w:ascii="Times New Roman" w:hAnsi="Times New Roman" w:cs="Times New Roman"/>
          <w:sz w:val="24"/>
          <w:szCs w:val="24"/>
        </w:rPr>
      </w:pPr>
      <w:r w:rsidRPr="0056033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25401C" wp14:editId="4EF43B52">
            <wp:extent cx="5760720" cy="2970530"/>
            <wp:effectExtent l="0" t="0" r="0" b="1270"/>
            <wp:docPr id="1742675221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75221" name="Resim 1" descr="metin, ekran görüntüsü, yazı tip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C63E" w14:textId="2DA71699" w:rsidR="0056033E" w:rsidRDefault="0056033E" w:rsidP="00C94608">
      <w:pPr>
        <w:rPr>
          <w:rFonts w:ascii="Times New Roman" w:hAnsi="Times New Roman" w:cs="Times New Roman"/>
          <w:sz w:val="24"/>
          <w:szCs w:val="24"/>
        </w:rPr>
      </w:pPr>
      <w:r w:rsidRPr="005603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1AC2F2" wp14:editId="06E82238">
            <wp:extent cx="5760720" cy="2946400"/>
            <wp:effectExtent l="0" t="0" r="0" b="6350"/>
            <wp:docPr id="155721119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11195" name="Resim 1" descr="metin, ekran görüntüsü, yazı tipi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01F4" w14:textId="458404D5" w:rsidR="0056033E" w:rsidRDefault="0056033E" w:rsidP="00C94608">
      <w:pPr>
        <w:rPr>
          <w:rFonts w:ascii="Times New Roman" w:hAnsi="Times New Roman" w:cs="Times New Roman"/>
          <w:sz w:val="24"/>
          <w:szCs w:val="24"/>
        </w:rPr>
      </w:pPr>
      <w:r w:rsidRPr="0056033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BA32C5" wp14:editId="619F916E">
            <wp:extent cx="5760720" cy="3170555"/>
            <wp:effectExtent l="0" t="0" r="0" b="0"/>
            <wp:docPr id="155614405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44055" name="Resim 1" descr="metin, ekran görüntüsü, yazı tip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DECB" w14:textId="54DB4E14" w:rsidR="003F7A40" w:rsidRDefault="003F7A40" w:rsidP="00C94608">
      <w:pPr>
        <w:rPr>
          <w:rFonts w:ascii="Times New Roman" w:hAnsi="Times New Roman" w:cs="Times New Roman"/>
          <w:sz w:val="24"/>
          <w:szCs w:val="24"/>
        </w:rPr>
      </w:pPr>
      <w:r w:rsidRPr="003F7A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4F3EFC" wp14:editId="1D4F413D">
            <wp:extent cx="5760720" cy="2740660"/>
            <wp:effectExtent l="0" t="0" r="0" b="2540"/>
            <wp:docPr id="374193159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93159" name="Resim 1" descr="metin, ekran görüntüsü, yazı tipi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001E" w14:textId="3CE80088" w:rsidR="00F927F7" w:rsidRDefault="00F927F7" w:rsidP="00C94608">
      <w:pPr>
        <w:rPr>
          <w:rFonts w:ascii="Times New Roman" w:hAnsi="Times New Roman" w:cs="Times New Roman"/>
          <w:sz w:val="24"/>
          <w:szCs w:val="24"/>
        </w:rPr>
      </w:pPr>
      <w:r w:rsidRPr="00F927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694058" wp14:editId="19C75C1B">
            <wp:extent cx="5760720" cy="2631440"/>
            <wp:effectExtent l="0" t="0" r="0" b="0"/>
            <wp:docPr id="121614185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41855" name="Resim 1" descr="metin, ekran görüntüsü, yazı tipi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2691" w14:textId="138E9743" w:rsidR="0092518C" w:rsidRPr="00C94608" w:rsidRDefault="00610646" w:rsidP="00C94608">
      <w:pPr>
        <w:rPr>
          <w:rFonts w:ascii="Times New Roman" w:hAnsi="Times New Roman" w:cs="Times New Roman"/>
          <w:sz w:val="24"/>
          <w:szCs w:val="24"/>
        </w:rPr>
      </w:pPr>
      <w:r w:rsidRPr="00610646">
        <w:rPr>
          <w:rFonts w:ascii="Times New Roman" w:hAnsi="Times New Roman" w:cs="Times New Roman"/>
          <w:sz w:val="24"/>
          <w:szCs w:val="24"/>
        </w:rPr>
        <w:lastRenderedPageBreak/>
        <w:t>https://youtu.be/zQw8vGrKmKY</w:t>
      </w:r>
      <w:r w:rsidR="0092518C" w:rsidRPr="0092518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85C84A4" wp14:editId="604D9DA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106420"/>
            <wp:effectExtent l="0" t="0" r="0" b="0"/>
            <wp:wrapSquare wrapText="bothSides"/>
            <wp:docPr id="1575091138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91138" name="Resim 1" descr="metin, ekran görüntüsü, yazı tipi içeren bir resim&#10;&#10;Açıklama otomatik olarak oluşturuldu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2518C" w:rsidRPr="00C94608" w:rsidSect="00DB4A7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7C4691"/>
    <w:multiLevelType w:val="hybridMultilevel"/>
    <w:tmpl w:val="7074A3CC"/>
    <w:lvl w:ilvl="0" w:tplc="7C60D36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9526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82F"/>
    <w:rsid w:val="000841E0"/>
    <w:rsid w:val="00084867"/>
    <w:rsid w:val="00145AC9"/>
    <w:rsid w:val="002D200B"/>
    <w:rsid w:val="00380E7B"/>
    <w:rsid w:val="0038481C"/>
    <w:rsid w:val="003F7A40"/>
    <w:rsid w:val="00402E01"/>
    <w:rsid w:val="005044F8"/>
    <w:rsid w:val="00540DAA"/>
    <w:rsid w:val="0056033E"/>
    <w:rsid w:val="005A2E7C"/>
    <w:rsid w:val="005D3A09"/>
    <w:rsid w:val="005E7CC2"/>
    <w:rsid w:val="00610646"/>
    <w:rsid w:val="00721309"/>
    <w:rsid w:val="007B62A9"/>
    <w:rsid w:val="009137CD"/>
    <w:rsid w:val="0092518C"/>
    <w:rsid w:val="00960A1C"/>
    <w:rsid w:val="0099182F"/>
    <w:rsid w:val="009C311E"/>
    <w:rsid w:val="00A82571"/>
    <w:rsid w:val="00BA0DAD"/>
    <w:rsid w:val="00C21E2B"/>
    <w:rsid w:val="00C5363D"/>
    <w:rsid w:val="00C94608"/>
    <w:rsid w:val="00CB5BD8"/>
    <w:rsid w:val="00CE10B1"/>
    <w:rsid w:val="00CE71A9"/>
    <w:rsid w:val="00CF1BC7"/>
    <w:rsid w:val="00DB4A7E"/>
    <w:rsid w:val="00E014D3"/>
    <w:rsid w:val="00E025B5"/>
    <w:rsid w:val="00E12E9B"/>
    <w:rsid w:val="00F92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36642"/>
  <w15:chartTrackingRefBased/>
  <w15:docId w15:val="{5AB87735-C612-463B-B996-C13AD199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9918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9918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9918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9918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9918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9918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9918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9918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9918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9918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9918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9918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99182F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99182F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99182F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99182F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99182F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99182F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9918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9918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9918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9918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9918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99182F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99182F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99182F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9918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99182F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9918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3472</TotalTime>
  <Pages>1</Pages>
  <Words>158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Dorukhan YILDIZ</dc:creator>
  <cp:keywords/>
  <dc:description/>
  <cp:lastModifiedBy>Dorukhan YILDIZ</cp:lastModifiedBy>
  <cp:revision>7</cp:revision>
  <dcterms:created xsi:type="dcterms:W3CDTF">2024-12-22T12:11:00Z</dcterms:created>
  <dcterms:modified xsi:type="dcterms:W3CDTF">2025-02-05T20:10:00Z</dcterms:modified>
</cp:coreProperties>
</file>